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0688" w14:textId="77777777" w:rsidR="00131BA3" w:rsidRDefault="00131BA3" w:rsidP="00391176">
      <w:pPr>
        <w:spacing w:after="0"/>
      </w:pPr>
      <w:r>
        <w:t>PONIEDZIAŁEK:</w:t>
      </w:r>
    </w:p>
    <w:p w14:paraId="705195E4" w14:textId="614823A3" w:rsidR="00131BA3" w:rsidRDefault="00131BA3" w:rsidP="00391176">
      <w:pPr>
        <w:spacing w:after="0"/>
      </w:pPr>
      <w:r>
        <w:t>7:00-7:45, II CPDI, grupa W1, sala H-1,</w:t>
      </w:r>
    </w:p>
    <w:p w14:paraId="6437BF02" w14:textId="16353B04" w:rsidR="00131BA3" w:rsidRDefault="00131BA3" w:rsidP="00391176">
      <w:pPr>
        <w:spacing w:after="0"/>
      </w:pPr>
      <w:r w:rsidRPr="00131BA3">
        <w:t>7:45</w:t>
      </w:r>
      <w:r>
        <w:t>-8.30,</w:t>
      </w:r>
      <w:r w:rsidRPr="00131BA3">
        <w:t xml:space="preserve"> II CPDI, grupa </w:t>
      </w:r>
      <w:r>
        <w:t>C</w:t>
      </w:r>
      <w:r w:rsidRPr="00131BA3">
        <w:t>1, sala H-</w:t>
      </w:r>
      <w:r>
        <w:t>1,</w:t>
      </w:r>
    </w:p>
    <w:p w14:paraId="1325C6F2" w14:textId="66704078" w:rsidR="00B73832" w:rsidRDefault="00B73832" w:rsidP="00391176">
      <w:pPr>
        <w:spacing w:after="0"/>
      </w:pPr>
      <w:r>
        <w:t>08:45-10:15</w:t>
      </w:r>
      <w:r>
        <w:t xml:space="preserve">,  </w:t>
      </w:r>
      <w:r>
        <w:t>III FK/E-DL, grupa C1, sala </w:t>
      </w:r>
      <w:r>
        <w:t>P</w:t>
      </w:r>
      <w:r>
        <w:t>-</w:t>
      </w:r>
      <w:r>
        <w:t>9</w:t>
      </w:r>
    </w:p>
    <w:p w14:paraId="7B6624DD" w14:textId="243F5066" w:rsidR="00E46F78" w:rsidRDefault="00E46F78" w:rsidP="00391176">
      <w:pPr>
        <w:spacing w:after="0"/>
      </w:pPr>
      <w:r>
        <w:t>10:20-1</w:t>
      </w:r>
      <w:r w:rsidR="0018155C">
        <w:t>1</w:t>
      </w:r>
      <w:r>
        <w:t>:</w:t>
      </w:r>
      <w:r w:rsidR="00167752">
        <w:t>20</w:t>
      </w:r>
      <w:r>
        <w:t>, Konsultacje, pokój L-2</w:t>
      </w:r>
    </w:p>
    <w:p w14:paraId="4639F359" w14:textId="77777777" w:rsidR="00B73832" w:rsidRDefault="00B73832" w:rsidP="00391176">
      <w:pPr>
        <w:spacing w:after="0"/>
      </w:pPr>
    </w:p>
    <w:p w14:paraId="3F3B4F4A" w14:textId="77777777" w:rsidR="00B73832" w:rsidRDefault="00B73832" w:rsidP="00391176">
      <w:pPr>
        <w:spacing w:after="0"/>
      </w:pPr>
    </w:p>
    <w:p w14:paraId="46689FD7" w14:textId="77777777" w:rsidR="00B73832" w:rsidRDefault="00B73832" w:rsidP="00391176">
      <w:pPr>
        <w:spacing w:after="0"/>
      </w:pPr>
    </w:p>
    <w:p w14:paraId="02570704" w14:textId="77777777" w:rsidR="00B73832" w:rsidRDefault="00131BA3" w:rsidP="00391176">
      <w:pPr>
        <w:spacing w:after="0"/>
      </w:pPr>
      <w:r>
        <w:t>WTOREK:</w:t>
      </w:r>
    </w:p>
    <w:p w14:paraId="6F718345" w14:textId="1759D0BB" w:rsidR="00E46F78" w:rsidRDefault="00B73832" w:rsidP="00391176">
      <w:pPr>
        <w:spacing w:after="0"/>
      </w:pPr>
      <w:r>
        <w:t>7:00-7:45,</w:t>
      </w:r>
      <w:r>
        <w:t xml:space="preserve"> I ZZ0-DL, Przedmiot dodatkowy, grupa nr 1, sala L31-17</w:t>
      </w:r>
      <w:r w:rsidR="00950957">
        <w:t>,</w:t>
      </w:r>
      <w:r w:rsidR="00131BA3">
        <w:br/>
      </w:r>
      <w:bookmarkStart w:id="0" w:name="_Hlk118364978"/>
      <w:r w:rsidR="00131BA3">
        <w:t>08:45-1</w:t>
      </w:r>
      <w:r w:rsidR="00DE299A">
        <w:t>0</w:t>
      </w:r>
      <w:r w:rsidR="00131BA3">
        <w:t>:15</w:t>
      </w:r>
      <w:bookmarkEnd w:id="0"/>
      <w:r w:rsidR="00131BA3">
        <w:t>, </w:t>
      </w:r>
      <w:r w:rsidR="00DE299A">
        <w:t>I ZZ0-DL</w:t>
      </w:r>
      <w:r w:rsidR="00131BA3">
        <w:t>, </w:t>
      </w:r>
      <w:r w:rsidR="00DE299A">
        <w:t>grupa C1</w:t>
      </w:r>
      <w:r w:rsidR="00131BA3">
        <w:t>,</w:t>
      </w:r>
      <w:r w:rsidR="00DE299A">
        <w:t xml:space="preserve"> sala S-6,</w:t>
      </w:r>
      <w:r w:rsidR="00131BA3">
        <w:br/>
        <w:t>1</w:t>
      </w:r>
      <w:r w:rsidR="00DE299A">
        <w:t>0</w:t>
      </w:r>
      <w:r w:rsidR="00131BA3">
        <w:t>:</w:t>
      </w:r>
      <w:r w:rsidR="00DE299A">
        <w:t>30</w:t>
      </w:r>
      <w:r w:rsidR="00131BA3">
        <w:t>-1</w:t>
      </w:r>
      <w:r w:rsidR="00DE299A">
        <w:t>2</w:t>
      </w:r>
      <w:r w:rsidR="00131BA3">
        <w:t>:</w:t>
      </w:r>
      <w:r w:rsidR="00DE299A">
        <w:t>00</w:t>
      </w:r>
      <w:r w:rsidR="00131BA3">
        <w:t>, </w:t>
      </w:r>
      <w:r w:rsidR="00DE299A">
        <w:t> I ZZ0-DL, grupa W1, sala S-1</w:t>
      </w:r>
      <w:r w:rsidR="00950957">
        <w:t xml:space="preserve"> ( do 29.11, godz.10:30-11:15).</w:t>
      </w:r>
    </w:p>
    <w:p w14:paraId="7AC1E50B" w14:textId="2BCF4C64" w:rsidR="00391176" w:rsidRDefault="00E46F78" w:rsidP="00391176">
      <w:pPr>
        <w:spacing w:after="0"/>
      </w:pPr>
      <w:r>
        <w:br/>
      </w:r>
      <w:r w:rsidR="00131BA3">
        <w:br/>
      </w:r>
      <w:r w:rsidR="00131BA3">
        <w:br/>
      </w:r>
      <w:r w:rsidR="00131BA3">
        <w:br/>
        <w:t>ŚRODA:</w:t>
      </w:r>
    </w:p>
    <w:p w14:paraId="6771EBAA" w14:textId="3C13A984" w:rsidR="00391176" w:rsidRDefault="00391176" w:rsidP="00391176">
      <w:pPr>
        <w:spacing w:after="0"/>
      </w:pPr>
      <w:r>
        <w:t>7:00-8:45,  I ML0-DU, grupa W1, sala V-2,</w:t>
      </w:r>
      <w:r w:rsidR="00131BA3">
        <w:br/>
        <w:t>8:45-10:15, </w:t>
      </w:r>
      <w:r>
        <w:t>I ML0-DU, grupa C1, sala L-357b,</w:t>
      </w:r>
      <w:r w:rsidR="00131BA3">
        <w:br/>
        <w:t>10:30-12:00, </w:t>
      </w:r>
      <w:r>
        <w:t>, I ML0-DU, grupa C</w:t>
      </w:r>
      <w:r w:rsidR="0093570F">
        <w:t>2</w:t>
      </w:r>
      <w:r>
        <w:t>, sala L-357b,</w:t>
      </w:r>
      <w:r>
        <w:br/>
      </w:r>
      <w:r w:rsidR="00131BA3">
        <w:t>12:15-13:45, </w:t>
      </w:r>
      <w:r>
        <w:t>, I ML0-DU, grupa C</w:t>
      </w:r>
      <w:r w:rsidR="0093570F">
        <w:t>3</w:t>
      </w:r>
      <w:r>
        <w:t>, sala L-357b.</w:t>
      </w:r>
      <w:r>
        <w:br/>
      </w:r>
      <w:r w:rsidR="00131BA3">
        <w:br/>
      </w:r>
      <w:r w:rsidR="00131BA3">
        <w:br/>
        <w:t>CZWARTEK:</w:t>
      </w:r>
    </w:p>
    <w:p w14:paraId="595AEDFD" w14:textId="25BAD774" w:rsidR="00B73832" w:rsidRDefault="00B73832" w:rsidP="00391176">
      <w:pPr>
        <w:spacing w:after="0"/>
      </w:pPr>
      <w:r>
        <w:t>7:00-7:45, I ZZ0-DL, Przedmiot dodatkowy, grupa nr 2, sala L31-17</w:t>
      </w:r>
    </w:p>
    <w:p w14:paraId="4CC46778" w14:textId="6C8D8615" w:rsidR="0018155C" w:rsidRDefault="00391176" w:rsidP="0093570F">
      <w:pPr>
        <w:spacing w:after="0" w:line="240" w:lineRule="auto"/>
      </w:pPr>
      <w:r>
        <w:t xml:space="preserve">8:45-10:15, </w:t>
      </w:r>
      <w:r w:rsidR="0093570F">
        <w:t>I ZZ0-DL, grupa C1, sala S-7,</w:t>
      </w:r>
      <w:r w:rsidR="0093570F">
        <w:br/>
      </w:r>
      <w:r>
        <w:t>10</w:t>
      </w:r>
      <w:r w:rsidR="00131BA3">
        <w:t>:</w:t>
      </w:r>
      <w:r>
        <w:t>20</w:t>
      </w:r>
      <w:r w:rsidR="00131BA3">
        <w:t>-1</w:t>
      </w:r>
      <w:r w:rsidR="0093570F">
        <w:t>2</w:t>
      </w:r>
      <w:r w:rsidR="00131BA3">
        <w:t>:</w:t>
      </w:r>
      <w:r w:rsidR="00167752">
        <w:t>20</w:t>
      </w:r>
      <w:r w:rsidR="0018155C">
        <w:t xml:space="preserve"> ( tydzień </w:t>
      </w:r>
      <w:r w:rsidR="00DC4ED6">
        <w:t>B</w:t>
      </w:r>
      <w:r w:rsidR="0018155C">
        <w:t>)</w:t>
      </w:r>
      <w:r w:rsidR="00131BA3">
        <w:t>, </w:t>
      </w:r>
      <w:r>
        <w:t>Konsultacje, pokój L-</w:t>
      </w:r>
      <w:r w:rsidR="0093570F">
        <w:t>2</w:t>
      </w:r>
      <w:r w:rsidR="0018155C">
        <w:t>,</w:t>
      </w:r>
    </w:p>
    <w:p w14:paraId="30D2E2EF" w14:textId="05AB8EAE" w:rsidR="006A690E" w:rsidRDefault="0018155C" w:rsidP="0093570F">
      <w:pPr>
        <w:spacing w:after="0" w:line="240" w:lineRule="auto"/>
      </w:pPr>
      <w:r>
        <w:t>1</w:t>
      </w:r>
      <w:r w:rsidR="00167752">
        <w:t>2</w:t>
      </w:r>
      <w:r>
        <w:t>:</w:t>
      </w:r>
      <w:r w:rsidR="00167752">
        <w:t>00</w:t>
      </w:r>
      <w:r>
        <w:t>-1</w:t>
      </w:r>
      <w:r w:rsidR="00167752">
        <w:t>4</w:t>
      </w:r>
      <w:r>
        <w:t>:</w:t>
      </w:r>
      <w:r w:rsidR="00167752">
        <w:t>00</w:t>
      </w:r>
      <w:r>
        <w:t xml:space="preserve"> ( tydzień </w:t>
      </w:r>
      <w:r w:rsidR="00DC4ED6">
        <w:t>A</w:t>
      </w:r>
      <w:r>
        <w:t xml:space="preserve">), </w:t>
      </w:r>
      <w:r>
        <w:t>Konsultacje, pokój L-2</w:t>
      </w:r>
      <w:r w:rsidR="00DC4ED6">
        <w:t>.</w:t>
      </w:r>
      <w:r w:rsidR="00131BA3">
        <w:br/>
      </w:r>
    </w:p>
    <w:sectPr w:rsidR="006A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A3"/>
    <w:rsid w:val="00131BA3"/>
    <w:rsid w:val="00167752"/>
    <w:rsid w:val="0018155C"/>
    <w:rsid w:val="00391176"/>
    <w:rsid w:val="006557DC"/>
    <w:rsid w:val="006A690E"/>
    <w:rsid w:val="0093570F"/>
    <w:rsid w:val="00950957"/>
    <w:rsid w:val="00B73832"/>
    <w:rsid w:val="00D703CA"/>
    <w:rsid w:val="00DC4ED6"/>
    <w:rsid w:val="00DE299A"/>
    <w:rsid w:val="00E46F78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17CC"/>
  <w15:chartTrackingRefBased/>
  <w15:docId w15:val="{13271FE9-08B6-4100-99E2-3A1C1DCF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Millenia Lecko</dc:creator>
  <cp:keywords/>
  <dc:description/>
  <cp:lastModifiedBy>Millenia Lecko</cp:lastModifiedBy>
  <cp:revision>4</cp:revision>
  <dcterms:created xsi:type="dcterms:W3CDTF">2022-11-03T10:24:00Z</dcterms:created>
  <dcterms:modified xsi:type="dcterms:W3CDTF">2022-11-03T10:38:00Z</dcterms:modified>
</cp:coreProperties>
</file>